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00E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BE1F81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CB92F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D21EB8" w14:textId="77777777" w:rsidR="00471149" w:rsidRPr="006F55A5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1F13E8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F8980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ED66B0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894A7A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01ACDD" w14:textId="77777777" w:rsidR="006F55A5" w:rsidRPr="00977833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06514ED0" w14:textId="77777777" w:rsidR="006F55A5" w:rsidRPr="00977833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84941B3" w14:textId="77777777" w:rsidR="006F55A5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D6A5C73" w14:textId="77777777" w:rsidR="006F55A5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64697B52" w14:textId="77777777" w:rsidR="006F55A5" w:rsidRPr="00645E41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4A4A2251" w14:textId="4705079B" w:rsidR="00471149" w:rsidRPr="00977833" w:rsidRDefault="00471149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35EC3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271072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AEA254" w14:textId="77777777" w:rsidR="00471149" w:rsidRPr="00977833" w:rsidRDefault="00471149" w:rsidP="00471149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</w:r>
      <w:r w:rsidRPr="00977833">
        <w:rPr>
          <w:rFonts w:ascii="Arial" w:hAnsi="Arial" w:cs="Arial"/>
          <w:b/>
          <w:sz w:val="22"/>
          <w:szCs w:val="22"/>
        </w:rPr>
        <w:t xml:space="preserve">Demande de congé </w:t>
      </w:r>
      <w:r>
        <w:rPr>
          <w:rFonts w:ascii="Arial" w:hAnsi="Arial" w:cs="Arial"/>
          <w:b/>
          <w:sz w:val="22"/>
          <w:szCs w:val="22"/>
        </w:rPr>
        <w:t>sans traitement à l’occasion d’un déplacement hors du Québec (5-13.2</w:t>
      </w:r>
      <w:r w:rsidR="009D475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</w:p>
    <w:p w14:paraId="56966434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28F0A1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3BA86A" w14:textId="77777777" w:rsidR="00510607" w:rsidRPr="00977833" w:rsidRDefault="00510607" w:rsidP="005106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700CDD54" w14:textId="77777777" w:rsidR="00E13490" w:rsidRPr="00D052EB" w:rsidRDefault="00E13490" w:rsidP="00E1349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93DE4C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9D475D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BC78B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</w:t>
      </w:r>
      <w:r>
        <w:rPr>
          <w:rFonts w:ascii="Arial" w:hAnsi="Arial" w:cs="Arial"/>
          <w:sz w:val="22"/>
          <w:szCs w:val="22"/>
        </w:rPr>
        <w:t>pour le temps nécessaire au déplacement hors du Québec en vue d’une adoption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BC3C9FA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28306C" w14:textId="77777777" w:rsidR="00E13490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quitterai </w:t>
      </w:r>
      <w:r w:rsidRPr="00D052E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Québec le</w:t>
      </w:r>
      <w:r w:rsidR="00471149">
        <w:rPr>
          <w:rFonts w:ascii="Arial" w:hAnsi="Arial" w:cs="Arial"/>
          <w:sz w:val="22"/>
          <w:szCs w:val="22"/>
        </w:rPr>
        <w:t xml:space="preserve"> </w:t>
      </w:r>
      <w:r w:rsidR="00471149" w:rsidRPr="006F55A5">
        <w:rPr>
          <w:rFonts w:ascii="Arial" w:hAnsi="Arial" w:cs="Arial"/>
          <w:sz w:val="22"/>
          <w:szCs w:val="22"/>
          <w:highlight w:val="yellow"/>
        </w:rPr>
        <w:t>(Inscrire la date)</w:t>
      </w:r>
      <w:r w:rsidRPr="006F55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je serai de retour le </w:t>
      </w:r>
      <w:r w:rsidR="00471149" w:rsidRPr="006F55A5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3DD6665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20FFE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E063B20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171E48" w14:textId="404B3914" w:rsidR="00471149" w:rsidRPr="00977833" w:rsidRDefault="00471149" w:rsidP="005106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10607" w:rsidRPr="00977833">
        <w:rPr>
          <w:rFonts w:ascii="Arial" w:hAnsi="Arial" w:cs="Arial"/>
          <w:sz w:val="22"/>
          <w:szCs w:val="22"/>
        </w:rPr>
        <w:t>Madame</w:t>
      </w:r>
      <w:r w:rsidR="00510607">
        <w:rPr>
          <w:rFonts w:ascii="Arial" w:hAnsi="Arial" w:cs="Arial"/>
          <w:sz w:val="22"/>
          <w:szCs w:val="22"/>
        </w:rPr>
        <w:t xml:space="preserve"> Leclaire,</w:t>
      </w:r>
      <w:r w:rsidR="00510607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1F179F5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E0A8FD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BFA47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161A30" w14:textId="77777777" w:rsidR="0009439A" w:rsidRPr="006F55A5" w:rsidRDefault="0009439A" w:rsidP="0009439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1F787EA" w14:textId="77777777" w:rsidR="00471149" w:rsidRPr="006F55A5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70260C19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AB1117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3BBA2DC" w14:textId="64E70B35" w:rsidR="00100510" w:rsidRPr="00BC78B6" w:rsidRDefault="00471149" w:rsidP="00BC78B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</w:t>
      </w:r>
      <w:r w:rsidR="00BF6F0C">
        <w:rPr>
          <w:rFonts w:ascii="Arial" w:hAnsi="Arial" w:cs="Arial"/>
          <w:sz w:val="22"/>
          <w:szCs w:val="22"/>
        </w:rPr>
        <w:t> :</w:t>
      </w:r>
      <w:r w:rsidR="00BF6F0C" w:rsidRPr="00BF6F0C">
        <w:rPr>
          <w:rFonts w:ascii="Arial" w:hAnsi="Arial" w:cs="Arial"/>
          <w:sz w:val="22"/>
          <w:szCs w:val="22"/>
        </w:rPr>
        <w:t xml:space="preserve"> </w:t>
      </w:r>
      <w:r w:rsidR="00BF6F0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BC7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B514" w14:textId="77777777" w:rsidR="00A54D36" w:rsidRDefault="00A54D36" w:rsidP="00A84AE2">
      <w:r>
        <w:separator/>
      </w:r>
    </w:p>
  </w:endnote>
  <w:endnote w:type="continuationSeparator" w:id="0">
    <w:p w14:paraId="79913B22" w14:textId="77777777" w:rsidR="00A54D36" w:rsidRDefault="00A54D36" w:rsidP="00A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BD0" w14:textId="77777777" w:rsidR="00A84AE2" w:rsidRDefault="00A84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0AE3" w14:textId="77777777" w:rsidR="00A84AE2" w:rsidRDefault="00A84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D95" w14:textId="77777777" w:rsidR="00A84AE2" w:rsidRDefault="00A84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B222" w14:textId="77777777" w:rsidR="00A54D36" w:rsidRDefault="00A54D36" w:rsidP="00A84AE2">
      <w:r>
        <w:separator/>
      </w:r>
    </w:p>
  </w:footnote>
  <w:footnote w:type="continuationSeparator" w:id="0">
    <w:p w14:paraId="19FA53FB" w14:textId="77777777" w:rsidR="00A54D36" w:rsidRDefault="00A54D36" w:rsidP="00A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806C" w14:textId="77777777" w:rsidR="00A84AE2" w:rsidRDefault="00A84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25E5" w14:textId="77777777" w:rsidR="00A84AE2" w:rsidRDefault="00A84A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514" w14:textId="77777777" w:rsidR="00A84AE2" w:rsidRDefault="00A84A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0"/>
    <w:rsid w:val="000855CF"/>
    <w:rsid w:val="0009439A"/>
    <w:rsid w:val="00100510"/>
    <w:rsid w:val="001F576B"/>
    <w:rsid w:val="00220E57"/>
    <w:rsid w:val="00471149"/>
    <w:rsid w:val="00510607"/>
    <w:rsid w:val="006F55A5"/>
    <w:rsid w:val="009D475D"/>
    <w:rsid w:val="00A54D36"/>
    <w:rsid w:val="00A84AE2"/>
    <w:rsid w:val="00BC78B6"/>
    <w:rsid w:val="00BF6F0C"/>
    <w:rsid w:val="00C8047A"/>
    <w:rsid w:val="00E13490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217E85"/>
  <w15:chartTrackingRefBased/>
  <w15:docId w15:val="{0741F8C6-BDE1-4E1E-B7AF-2984951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49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4A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84AE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4A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4AE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10 </vt:lpstr>
    </vt:vector>
  </TitlesOfParts>
  <Company>Fédération autonome de l'enseignement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10</dc:title>
  <dc:subject/>
  <dc:creator>Natacha Lecompte</dc:creator>
  <cp:keywords/>
  <dc:description/>
  <cp:lastModifiedBy>Sehy</cp:lastModifiedBy>
  <cp:revision>5</cp:revision>
  <dcterms:created xsi:type="dcterms:W3CDTF">2019-12-04T13:53:00Z</dcterms:created>
  <dcterms:modified xsi:type="dcterms:W3CDTF">2021-08-24T14:29:00Z</dcterms:modified>
</cp:coreProperties>
</file>